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2E12" w14:textId="5A75DB25" w:rsidR="000469AD" w:rsidRDefault="002B649C" w:rsidP="000469AD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D8478" wp14:editId="7669646E">
                <wp:simplePos x="0" y="0"/>
                <wp:positionH relativeFrom="column">
                  <wp:posOffset>714375</wp:posOffset>
                </wp:positionH>
                <wp:positionV relativeFrom="paragraph">
                  <wp:posOffset>304165</wp:posOffset>
                </wp:positionV>
                <wp:extent cx="4800600" cy="16764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157E5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1° CIRCOLO DIDATTICO “Giovanni Bovio”</w:t>
                            </w:r>
                          </w:p>
                          <w:p w14:paraId="78C5BB9D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Largo Di Vagno,13 - 70037 Ruvo di Puglia</w:t>
                            </w:r>
                          </w:p>
                          <w:p w14:paraId="54BB648E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40D726E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Tel.080-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3611001  Fax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080-3620399</w:t>
                            </w:r>
                          </w:p>
                          <w:p w14:paraId="02EBAD72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Style w:val="Titolo3Carattere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Sito web: </w:t>
                            </w:r>
                            <w:hyperlink r:id="rId5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www.scuolabovioruvo.gov.it</w:t>
                              </w:r>
                            </w:hyperlink>
                          </w:p>
                          <w:p w14:paraId="2669ACD5" w14:textId="77777777" w:rsidR="000469AD" w:rsidRDefault="000469AD" w:rsidP="000469AD">
                            <w:pPr>
                              <w:pStyle w:val="Pidipagina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Email: </w:t>
                            </w:r>
                            <w:hyperlink r:id="rId6" w:history="1">
                              <w:r>
                                <w:rPr>
                                  <w:rStyle w:val="Titolo3Carattere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baee15700e@istruzione.it</w:t>
                              </w:r>
                            </w:hyperlink>
                          </w:p>
                          <w:p w14:paraId="3F18269F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C.F.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80016960728  </w:t>
                            </w:r>
                            <w:r>
                              <w:rPr>
                                <w:rStyle w:val="Titolo3Carattere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Pec: </w:t>
                            </w:r>
                            <w:hyperlink r:id="rId7" w:history="1">
                              <w:r>
                                <w:rPr>
                                  <w:rStyle w:val="Titolo3Carattere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baee</w:t>
                              </w:r>
                            </w:hyperlink>
                            <w:r>
                              <w:rPr>
                                <w:rStyle w:val="Titolo3Carattere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15700e@pec.istruzione.it</w:t>
                            </w:r>
                          </w:p>
                          <w:p w14:paraId="1C8E77EF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 l’Europa, investiamo nel vostro futuro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09BBAF5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1600626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D89BAD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FD8F458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122AC29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A3372B8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2C4BDCF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0B2742F" w14:textId="77777777" w:rsidR="000469AD" w:rsidRDefault="000469AD" w:rsidP="000469AD">
                            <w:pPr>
                              <w:pStyle w:val="Pidipagina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1FFB94" w14:textId="77777777" w:rsidR="000469AD" w:rsidRDefault="000469AD" w:rsidP="000469AD">
                            <w:pPr>
                              <w:pStyle w:val="Pidipagin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0321B3" w14:textId="77777777" w:rsidR="000469AD" w:rsidRDefault="000469AD" w:rsidP="000469AD">
                            <w:pPr>
                              <w:pStyle w:val="Pidipagina"/>
                            </w:pPr>
                          </w:p>
                          <w:p w14:paraId="5230AE10" w14:textId="77777777" w:rsidR="000469AD" w:rsidRDefault="000469AD" w:rsidP="0004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847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6.25pt;margin-top:23.95pt;width:378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SmuwIAAMI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" filled="f" stroked="f">
                <v:textbox>
                  <w:txbxContent>
                    <w:p w14:paraId="4FF157E5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1° CIRCOLO DIDATTICO “Giovanni Bovio”</w:t>
                      </w:r>
                    </w:p>
                    <w:p w14:paraId="78C5BB9D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Largo Di Vagno,13 - 70037 Ruvo di Puglia</w:t>
                      </w:r>
                    </w:p>
                    <w:p w14:paraId="54BB648E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40D726E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Tel.080-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3611001  Fax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080-3620399</w:t>
                      </w:r>
                    </w:p>
                    <w:p w14:paraId="02EBAD72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Style w:val="Titolo3Carattere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Sito web: </w:t>
                      </w:r>
                      <w:hyperlink r:id="rId8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www.scuolabovioruvo.gov.it</w:t>
                        </w:r>
                      </w:hyperlink>
                    </w:p>
                    <w:p w14:paraId="2669ACD5" w14:textId="77777777" w:rsidR="000469AD" w:rsidRDefault="000469AD" w:rsidP="000469AD">
                      <w:pPr>
                        <w:pStyle w:val="Pidipagina"/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Email: </w:t>
                      </w:r>
                      <w:hyperlink r:id="rId9" w:history="1">
                        <w:r>
                          <w:rPr>
                            <w:rStyle w:val="Titolo3Carattere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baee15700e@istruzione.it</w:t>
                        </w:r>
                      </w:hyperlink>
                    </w:p>
                    <w:p w14:paraId="3F18269F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C.F.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80016960728  </w:t>
                      </w:r>
                      <w:r>
                        <w:rPr>
                          <w:rStyle w:val="Titolo3Carattere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-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Pec: </w:t>
                      </w:r>
                      <w:hyperlink r:id="rId10" w:history="1">
                        <w:r>
                          <w:rPr>
                            <w:rStyle w:val="Titolo3Carattere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baee</w:t>
                        </w:r>
                      </w:hyperlink>
                      <w:r>
                        <w:rPr>
                          <w:rStyle w:val="Titolo3Carattere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15700e@pec.istruzione.it</w:t>
                      </w:r>
                    </w:p>
                    <w:p w14:paraId="1C8E77EF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 l’Europa, investiamo nel vostro futuro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”</w:t>
                      </w:r>
                    </w:p>
                    <w:p w14:paraId="209BBAF5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1600626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D89BAD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FD8F458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122AC29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A3372B8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2C4BDCF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0B2742F" w14:textId="77777777" w:rsidR="000469AD" w:rsidRDefault="000469AD" w:rsidP="000469AD">
                      <w:pPr>
                        <w:pStyle w:val="Pidipagina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1FFB94" w14:textId="77777777" w:rsidR="000469AD" w:rsidRDefault="000469AD" w:rsidP="000469AD">
                      <w:pPr>
                        <w:pStyle w:val="Pidipagina"/>
                        <w:rPr>
                          <w:sz w:val="22"/>
                          <w:szCs w:val="22"/>
                        </w:rPr>
                      </w:pPr>
                    </w:p>
                    <w:p w14:paraId="4B0321B3" w14:textId="77777777" w:rsidR="000469AD" w:rsidRDefault="000469AD" w:rsidP="000469AD">
                      <w:pPr>
                        <w:pStyle w:val="Pidipagina"/>
                      </w:pPr>
                    </w:p>
                    <w:p w14:paraId="5230AE10" w14:textId="77777777" w:rsidR="000469AD" w:rsidRDefault="000469AD" w:rsidP="000469A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F962EF8" wp14:editId="537438CD">
            <wp:simplePos x="0" y="0"/>
            <wp:positionH relativeFrom="column">
              <wp:posOffset>5311140</wp:posOffset>
            </wp:positionH>
            <wp:positionV relativeFrom="paragraph">
              <wp:posOffset>-683895</wp:posOffset>
            </wp:positionV>
            <wp:extent cx="1325245" cy="1323975"/>
            <wp:effectExtent l="0" t="0" r="8255" b="9525"/>
            <wp:wrapNone/>
            <wp:docPr id="2" name="Immagine 2" descr="Descrizione: 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cuolamica_2012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9ADAAB" wp14:editId="2C2B39D2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228975" cy="514350"/>
            <wp:effectExtent l="0" t="0" r="9525" b="0"/>
            <wp:wrapSquare wrapText="bothSides"/>
            <wp:docPr id="6" name="Immagine 6" descr="Descrizione: Descrizione: C:\Users\Utente\Desktop\Kit pon 2010\Kit per le scuole\Logoi PON FSE- FESR\Logoi_Pon_jpeg\jpef_bassa\Pon_Logo_FSE_MIU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C:\Users\Utente\Desktop\Kit pon 2010\Kit per le scuole\Logoi PON FSE- FESR\Logoi_Pon_jpeg\jpef_bassa\Pon_Logo_FSE_MIUR_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AD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91D73B7" wp14:editId="65FBC57F">
            <wp:simplePos x="0" y="0"/>
            <wp:positionH relativeFrom="column">
              <wp:posOffset>-308610</wp:posOffset>
            </wp:positionH>
            <wp:positionV relativeFrom="paragraph">
              <wp:posOffset>-737235</wp:posOffset>
            </wp:positionV>
            <wp:extent cx="1514475" cy="12668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AD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028F668" wp14:editId="01DFE9A4">
            <wp:simplePos x="0" y="0"/>
            <wp:positionH relativeFrom="column">
              <wp:posOffset>-5343525</wp:posOffset>
            </wp:positionH>
            <wp:positionV relativeFrom="paragraph">
              <wp:posOffset>262255</wp:posOffset>
            </wp:positionV>
            <wp:extent cx="2438400" cy="20288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AD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798E26D2" wp14:editId="5D743EB3">
            <wp:simplePos x="0" y="0"/>
            <wp:positionH relativeFrom="column">
              <wp:posOffset>-3276600</wp:posOffset>
            </wp:positionH>
            <wp:positionV relativeFrom="paragraph">
              <wp:posOffset>1221105</wp:posOffset>
            </wp:positionV>
            <wp:extent cx="1186815" cy="5905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62F1F" w14:textId="206193F5" w:rsidR="000469AD" w:rsidRDefault="000469AD" w:rsidP="000469AD"/>
    <w:p w14:paraId="225A9626" w14:textId="77777777" w:rsidR="000469AD" w:rsidRDefault="000469AD" w:rsidP="000469AD"/>
    <w:p w14:paraId="083EFA23" w14:textId="77777777" w:rsidR="000469AD" w:rsidRDefault="000469AD" w:rsidP="000469AD"/>
    <w:p w14:paraId="730ECB62" w14:textId="77777777" w:rsidR="000469AD" w:rsidRDefault="000469AD" w:rsidP="000469AD"/>
    <w:p w14:paraId="199D510F" w14:textId="77777777" w:rsidR="000469AD" w:rsidRDefault="000469AD" w:rsidP="000469AD">
      <w:pPr>
        <w:spacing w:after="0" w:line="240" w:lineRule="auto"/>
      </w:pPr>
    </w:p>
    <w:p w14:paraId="433B7A00" w14:textId="77777777" w:rsidR="000469AD" w:rsidRDefault="000469AD" w:rsidP="000469AD">
      <w:pPr>
        <w:spacing w:after="0" w:line="240" w:lineRule="auto"/>
      </w:pPr>
    </w:p>
    <w:tbl>
      <w:tblPr>
        <w:tblpPr w:leftFromText="141" w:rightFromText="141" w:vertAnchor="text" w:horzAnchor="margin" w:tblpX="-132" w:tblpY="3567"/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709"/>
        <w:gridCol w:w="722"/>
        <w:gridCol w:w="1196"/>
      </w:tblGrid>
      <w:tr w:rsidR="000469AD" w14:paraId="7CE62C23" w14:textId="77777777" w:rsidTr="00010781">
        <w:trPr>
          <w:trHeight w:hRule="exact" w:val="453"/>
        </w:trPr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BC42BC3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Arial" w:hAnsi="Arial" w:cs="Arial"/>
                <w:b/>
                <w:bCs/>
                <w:spacing w:val="1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>1) IL PIANO DIDATTICO PERSONALIZZATO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FC8E9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SI</w:t>
            </w:r>
          </w:p>
          <w:p w14:paraId="315B49CB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62ABE99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0DEC2DC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IN PARTE</w:t>
            </w:r>
          </w:p>
        </w:tc>
      </w:tr>
      <w:tr w:rsidR="000469AD" w14:paraId="1862C372" w14:textId="77777777" w:rsidTr="00010781">
        <w:trPr>
          <w:trHeight w:hRule="exact" w:val="573"/>
        </w:trPr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5384017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Il Consiglio di Classe, con tutte le figure coinvolte, ha partecipato alla stesura del Piano Didattico Personalizzato?</w:t>
            </w:r>
          </w:p>
          <w:p w14:paraId="79FF7DA8" w14:textId="77777777" w:rsidR="00010781" w:rsidRDefault="00010781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598484ED" w14:textId="77777777" w:rsidR="00010781" w:rsidRDefault="00010781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EC4B58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HELVETICABOLD" w:hAnsi="HELVETICABOLD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3413D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AABEF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AD" w14:paraId="1530F6EC" w14:textId="77777777" w:rsidTr="00010781">
        <w:trPr>
          <w:trHeight w:hRule="exact" w:val="498"/>
        </w:trPr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0BB2A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 genitori sono stati coinvolti all'interno del Consiglio di Classe ed informati delle misure adottate?</w:t>
            </w:r>
          </w:p>
          <w:p w14:paraId="7149106C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07FB18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HELVETICABOLD" w:hAnsi="HELVETICABOLD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3884F0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0AE06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AD" w14:paraId="518C8683" w14:textId="77777777" w:rsidTr="00010781">
        <w:trPr>
          <w:trHeight w:hRule="exact" w:val="644"/>
        </w:trPr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27D6DF0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Nella didattica quotidiana ogni docente ha tenuto presente le indicazioni del PDP?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EF5E7C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8B422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F34436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AD" w14:paraId="79A376A7" w14:textId="77777777" w:rsidTr="00010781">
        <w:trPr>
          <w:trHeight w:hRule="exact" w:val="1561"/>
        </w:trPr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112097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i/>
                <w:iCs/>
                <w:lang w:eastAsia="it-IT"/>
              </w:rPr>
              <w:t>Il PDP è stato uno strumento utile per facilitare l'apprendimento dell'alunno? Se no spiegare brevemente perché</w:t>
            </w:r>
          </w:p>
          <w:p w14:paraId="071C01E6" w14:textId="77777777" w:rsidR="00010781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i/>
                <w:iCs/>
                <w:lang w:eastAsia="it-IT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-Bold" w:hAnsi="Helvetica-Bold" w:cs="Helvetica-Bold"/>
                <w:i/>
                <w:iCs/>
                <w:lang w:eastAsia="it-IT"/>
              </w:rPr>
              <w:br/>
            </w:r>
          </w:p>
          <w:p w14:paraId="58817B24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i/>
                <w:iCs/>
                <w:lang w:eastAsia="it-IT"/>
              </w:rPr>
              <w:br/>
            </w:r>
          </w:p>
          <w:p w14:paraId="7A5E02D2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9F1DF7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D40F6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C1C1A2" w14:textId="77777777" w:rsidR="000469AD" w:rsidRDefault="000469AD" w:rsidP="000107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  <w:p w14:paraId="342E3A65" w14:textId="77777777" w:rsidR="000469AD" w:rsidRDefault="000469AD" w:rsidP="00010781">
            <w:pPr>
              <w:jc w:val="center"/>
              <w:rPr>
                <w:rFonts w:ascii="Helvetica-Bold" w:hAnsi="Helvetica-Bold" w:cs="Helvetica-Bold"/>
                <w:lang w:eastAsia="it-IT"/>
              </w:rPr>
            </w:pPr>
          </w:p>
          <w:p w14:paraId="6C8306A9" w14:textId="77777777" w:rsidR="000469AD" w:rsidRDefault="000469AD" w:rsidP="00010781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0469AD" w14:paraId="73ED410F" w14:textId="77777777" w:rsidTr="00010781">
        <w:trPr>
          <w:trHeight w:val="1636"/>
        </w:trPr>
        <w:tc>
          <w:tcPr>
            <w:tcW w:w="101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BEF37" w14:textId="77777777" w:rsidR="000469AD" w:rsidRDefault="000469AD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i/>
                <w:iCs/>
                <w:lang w:eastAsia="it-IT"/>
              </w:rPr>
              <w:t>Oltre ai docenti di classe, quali operatori sono intervenuti:</w:t>
            </w:r>
          </w:p>
          <w:p w14:paraId="57E4BEE9" w14:textId="77777777" w:rsidR="00010781" w:rsidRDefault="00010781" w:rsidP="0001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</w:p>
          <w:p w14:paraId="7D7CD7BE" w14:textId="77777777" w:rsidR="000469AD" w:rsidRDefault="000469AD" w:rsidP="000107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proofErr w:type="spellStart"/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ins</w:t>
            </w:r>
            <w:proofErr w:type="spellEnd"/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. </w:t>
            </w:r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di</w:t>
            </w:r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 completamento                                          ore complessive……. ………</w:t>
            </w:r>
          </w:p>
          <w:p w14:paraId="396D91D4" w14:textId="77777777" w:rsidR="000469AD" w:rsidRPr="000469AD" w:rsidRDefault="000469AD" w:rsidP="000107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proofErr w:type="spellStart"/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ins</w:t>
            </w:r>
            <w:proofErr w:type="spellEnd"/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. </w:t>
            </w:r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progetto</w:t>
            </w:r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 PDM                                                ore  complessive……………..</w:t>
            </w:r>
          </w:p>
          <w:p w14:paraId="3B804AF5" w14:textId="77777777" w:rsidR="000469AD" w:rsidRPr="000469AD" w:rsidRDefault="000469AD" w:rsidP="000107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proofErr w:type="spellStart"/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ins</w:t>
            </w:r>
            <w:proofErr w:type="spellEnd"/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. </w:t>
            </w:r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di</w:t>
            </w:r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 classe con ore a disposizione                    ore  complessive……. ………</w:t>
            </w:r>
          </w:p>
          <w:p w14:paraId="43C863C8" w14:textId="77777777" w:rsidR="000469AD" w:rsidRDefault="000469AD" w:rsidP="000107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mediatore</w:t>
            </w:r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                                                             ore  complessive……. ………</w:t>
            </w:r>
          </w:p>
          <w:p w14:paraId="79A8D422" w14:textId="77777777" w:rsidR="000469AD" w:rsidRDefault="000469AD" w:rsidP="000107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i/>
                <w:iCs/>
                <w:lang w:eastAsia="it-IT"/>
              </w:rPr>
              <w:t>volontario</w:t>
            </w:r>
            <w:proofErr w:type="gramEnd"/>
            <w:r>
              <w:rPr>
                <w:rFonts w:ascii="Helvetica-Bold" w:hAnsi="Helvetica-Bold" w:cs="Helvetica-Bold"/>
                <w:i/>
                <w:iCs/>
                <w:lang w:eastAsia="it-IT"/>
              </w:rPr>
              <w:t xml:space="preserve">                                                             ore  complessive……. ………</w:t>
            </w:r>
          </w:p>
          <w:p w14:paraId="5CDF0C71" w14:textId="77777777" w:rsidR="00010781" w:rsidRPr="000469AD" w:rsidRDefault="00010781" w:rsidP="0001078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i/>
                <w:iCs/>
                <w:lang w:eastAsia="it-IT"/>
              </w:rPr>
            </w:pPr>
          </w:p>
        </w:tc>
      </w:tr>
    </w:tbl>
    <w:p w14:paraId="6FE5DFDF" w14:textId="77777777" w:rsidR="000469AD" w:rsidRDefault="000469AD" w:rsidP="000469AD">
      <w:pPr>
        <w:spacing w:after="0" w:line="240" w:lineRule="auto"/>
        <w:rPr>
          <w:rFonts w:ascii="Helvetica-Bold" w:hAnsi="Helvetica-Bold" w:cs="Helvetica-Bold"/>
          <w:b/>
          <w:bCs/>
          <w:lang w:eastAsia="it-IT"/>
        </w:rPr>
      </w:pPr>
    </w:p>
    <w:p w14:paraId="60CA5EED" w14:textId="77777777" w:rsidR="000469AD" w:rsidRDefault="000469AD" w:rsidP="000469AD">
      <w:pPr>
        <w:spacing w:after="0" w:line="240" w:lineRule="auto"/>
        <w:rPr>
          <w:rFonts w:ascii="Helvetica-Bold" w:hAnsi="Helvetica-Bold" w:cs="Helvetica-Bold"/>
          <w:b/>
          <w:bCs/>
          <w:lang w:eastAsia="it-IT"/>
        </w:rPr>
      </w:pPr>
    </w:p>
    <w:p w14:paraId="4EA8A01C" w14:textId="0C833352" w:rsidR="000469AD" w:rsidRDefault="000469AD" w:rsidP="000469AD">
      <w:pPr>
        <w:spacing w:after="0" w:line="240" w:lineRule="auto"/>
        <w:rPr>
          <w:rFonts w:ascii="Helvetica-Bold" w:hAnsi="Helvetica-Bold" w:cs="Helvetica-Bold"/>
          <w:b/>
          <w:bCs/>
          <w:lang w:eastAsia="it-IT"/>
        </w:rPr>
      </w:pPr>
      <w:r>
        <w:rPr>
          <w:rFonts w:ascii="Helvetica-Bold" w:hAnsi="Helvetica-Bold" w:cs="Helvetica-Bold"/>
          <w:b/>
          <w:bCs/>
          <w:lang w:eastAsia="it-IT"/>
        </w:rPr>
        <w:t>Monitoraggio pe</w:t>
      </w:r>
      <w:r w:rsidR="006F7B36">
        <w:rPr>
          <w:rFonts w:ascii="Helvetica-Bold" w:hAnsi="Helvetica-Bold" w:cs="Helvetica-Bold"/>
          <w:b/>
          <w:bCs/>
          <w:lang w:eastAsia="it-IT"/>
        </w:rPr>
        <w:t xml:space="preserve">riodo: 1° quadrimestre </w:t>
      </w:r>
      <w:proofErr w:type="spellStart"/>
      <w:r w:rsidR="006F7B36">
        <w:rPr>
          <w:rFonts w:ascii="Helvetica-Bold" w:hAnsi="Helvetica-Bold" w:cs="Helvetica-Bold"/>
          <w:b/>
          <w:bCs/>
          <w:lang w:eastAsia="it-IT"/>
        </w:rPr>
        <w:t>a.s.</w:t>
      </w:r>
      <w:proofErr w:type="spellEnd"/>
      <w:r w:rsidR="006F7B36">
        <w:rPr>
          <w:rFonts w:ascii="Helvetica-Bold" w:hAnsi="Helvetica-Bold" w:cs="Helvetica-Bold"/>
          <w:b/>
          <w:bCs/>
          <w:lang w:eastAsia="it-IT"/>
        </w:rPr>
        <w:t xml:space="preserve"> 2023/2024</w:t>
      </w: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1152"/>
        <w:gridCol w:w="1152"/>
        <w:gridCol w:w="1153"/>
        <w:gridCol w:w="5516"/>
      </w:tblGrid>
      <w:tr w:rsidR="000469AD" w14:paraId="5D711B87" w14:textId="77777777" w:rsidTr="000469AD">
        <w:trPr>
          <w:trHeight w:val="247"/>
        </w:trPr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F3C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 xml:space="preserve">Alunno: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B34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 xml:space="preserve">CLASSE  </w:t>
            </w:r>
          </w:p>
        </w:tc>
      </w:tr>
      <w:tr w:rsidR="000469AD" w14:paraId="63949F03" w14:textId="77777777" w:rsidTr="000469AD">
        <w:trPr>
          <w:trHeight w:val="247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E860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>TIPO DI BES:</w:t>
            </w:r>
          </w:p>
        </w:tc>
      </w:tr>
      <w:tr w:rsidR="000469AD" w14:paraId="190B8DEC" w14:textId="77777777" w:rsidTr="000469AD">
        <w:trPr>
          <w:trHeight w:val="11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4C2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B2D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258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B1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lang w:eastAsia="it-IT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275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>MOTIVAZIONE:</w:t>
            </w:r>
          </w:p>
          <w:p w14:paraId="07F58E3A" w14:textId="77777777" w:rsidR="000469AD" w:rsidRDefault="000469AD" w:rsidP="00820B1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lang w:eastAsia="it-IT"/>
              </w:rPr>
              <w:t>certificazione</w:t>
            </w:r>
            <w:proofErr w:type="gramEnd"/>
            <w:r>
              <w:rPr>
                <w:rFonts w:ascii="Helvetica-Bold" w:hAnsi="Helvetica-Bold" w:cs="Helvetica-Bold"/>
                <w:b/>
                <w:bCs/>
                <w:lang w:eastAsia="it-IT"/>
              </w:rPr>
              <w:t xml:space="preserve"> medica (Asl o privata)</w:t>
            </w:r>
          </w:p>
          <w:p w14:paraId="725DF1A0" w14:textId="77777777" w:rsidR="000469AD" w:rsidRPr="000469AD" w:rsidRDefault="000469AD" w:rsidP="000469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lang w:eastAsia="it-IT"/>
              </w:rPr>
              <w:t>segnalazione</w:t>
            </w:r>
            <w:proofErr w:type="gramEnd"/>
            <w:r w:rsidRPr="000469AD">
              <w:rPr>
                <w:rFonts w:ascii="Helvetica-Bold" w:hAnsi="Helvetica-Bold" w:cs="Helvetica-Bold"/>
                <w:b/>
                <w:bCs/>
                <w:lang w:eastAsia="it-IT"/>
              </w:rPr>
              <w:t xml:space="preserve"> cons. classe del………………..</w:t>
            </w:r>
          </w:p>
        </w:tc>
      </w:tr>
    </w:tbl>
    <w:p w14:paraId="6B5067E1" w14:textId="77777777" w:rsidR="000469AD" w:rsidRDefault="000469AD" w:rsidP="000469AD">
      <w:pPr>
        <w:keepLines/>
        <w:spacing w:after="0" w:line="240" w:lineRule="auto"/>
        <w:rPr>
          <w:rFonts w:ascii="Helvetica-Bold" w:hAnsi="Helvetica-Bold" w:cs="Helvetica-Bold"/>
          <w:b/>
          <w:bCs/>
          <w:i/>
          <w:iCs/>
          <w:lang w:eastAsia="it-IT"/>
        </w:rPr>
      </w:pPr>
    </w:p>
    <w:p w14:paraId="06AE1814" w14:textId="77777777" w:rsidR="000469AD" w:rsidRDefault="000469AD" w:rsidP="000469AD">
      <w:pPr>
        <w:keepLines/>
        <w:spacing w:after="0" w:line="240" w:lineRule="auto"/>
        <w:rPr>
          <w:rFonts w:ascii="Helvetica-Bold" w:hAnsi="Helvetica-Bold" w:cs="Helvetica-Bold"/>
          <w:b/>
          <w:bCs/>
          <w:i/>
          <w:iCs/>
          <w:lang w:eastAsia="it-IT"/>
        </w:rPr>
      </w:pPr>
    </w:p>
    <w:tbl>
      <w:tblPr>
        <w:tblpPr w:leftFromText="141" w:rightFromText="141" w:horzAnchor="margin" w:tblpY="70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817"/>
        <w:gridCol w:w="601"/>
      </w:tblGrid>
      <w:tr w:rsidR="000469AD" w14:paraId="2A1648D7" w14:textId="77777777" w:rsidTr="00010781">
        <w:trPr>
          <w:cantSplit/>
          <w:trHeight w:val="15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C20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lastRenderedPageBreak/>
              <w:t>2) LA VALUTAZIONE DELLO STUDENTE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CAEB0" w14:textId="77777777" w:rsidR="000469AD" w:rsidRP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469A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AVANZATO</w:t>
            </w:r>
          </w:p>
          <w:p w14:paraId="19D698B1" w14:textId="77777777" w:rsidR="000469AD" w:rsidRDefault="000469AD" w:rsidP="000469A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AC706D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INTERMEDIO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1F34A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BF5B16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it-IT"/>
              </w:rPr>
              <w:t>IN VIA DI 1^ ACQUISIZIONE</w:t>
            </w:r>
          </w:p>
        </w:tc>
      </w:tr>
      <w:tr w:rsidR="000469AD" w14:paraId="48B77FA7" w14:textId="77777777" w:rsidTr="00010781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1E86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  <w:p w14:paraId="5DA0B9EB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L’alunno nel complesso ha avuto una valutazione</w:t>
            </w:r>
            <w:r w:rsidR="007A3C22">
              <w:rPr>
                <w:rFonts w:ascii="Helvetica-Bold" w:hAnsi="Helvetica-Bold" w:cs="Helvetica-Bold"/>
                <w:lang w:eastAsia="it-IT"/>
              </w:rPr>
              <w:t xml:space="preserve"> in italiano</w:t>
            </w:r>
            <w:r w:rsidR="00010781">
              <w:rPr>
                <w:rFonts w:ascii="Helvetica-Bold" w:hAnsi="Helvetica-Bold" w:cs="Helvetica-Bold"/>
                <w:lang w:eastAsia="it-IT"/>
              </w:rPr>
              <w:t xml:space="preserve"> (indicare il livello)</w:t>
            </w:r>
          </w:p>
          <w:p w14:paraId="7A0951E5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  <w:p w14:paraId="5297C31D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  <w:p w14:paraId="2325125E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A07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C21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2CF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A5B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7A3C22" w14:paraId="6E84BB23" w14:textId="77777777" w:rsidTr="00010781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0528" w14:textId="77777777" w:rsidR="007A3C22" w:rsidRDefault="007A3C22" w:rsidP="007A3C22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L’alunno nel complesso ha avuto una valutazione in matematica (indicare il livello)</w:t>
            </w:r>
          </w:p>
          <w:p w14:paraId="6937A10D" w14:textId="77777777" w:rsidR="007A3C22" w:rsidRDefault="007A3C22" w:rsidP="007A3C22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  <w:p w14:paraId="162A618B" w14:textId="77777777" w:rsidR="007A3C22" w:rsidRDefault="007A3C22" w:rsidP="000469AD">
            <w:pPr>
              <w:keepLines/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199" w14:textId="77777777" w:rsidR="007A3C22" w:rsidRDefault="007A3C22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BF2" w14:textId="77777777" w:rsidR="007A3C22" w:rsidRDefault="007A3C22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C5F" w14:textId="77777777" w:rsidR="007A3C22" w:rsidRDefault="007A3C22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348" w14:textId="77777777" w:rsidR="007A3C22" w:rsidRDefault="007A3C22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0469AD" w:rsidRPr="00010781" w14:paraId="62DFD6C0" w14:textId="77777777" w:rsidTr="00010781">
        <w:trPr>
          <w:gridAfter w:val="1"/>
          <w:wAfter w:w="601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2D3" w14:textId="77777777" w:rsidR="00010781" w:rsidRDefault="00010781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6DA0F541" w14:textId="77777777" w:rsidR="00010781" w:rsidRDefault="00010781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52EDC183" w14:textId="77777777" w:rsidR="00010781" w:rsidRDefault="00010781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4E0DE" wp14:editId="65535F64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2540</wp:posOffset>
                      </wp:positionV>
                      <wp:extent cx="1257300" cy="0"/>
                      <wp:effectExtent l="0" t="0" r="19050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0474A" id="Connettore 1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pt,.2pt" to="47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" strokecolor="black [3040]"/>
                  </w:pict>
                </mc:Fallback>
              </mc:AlternateContent>
            </w:r>
          </w:p>
          <w:p w14:paraId="0625A505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In caso di mancato raggiungimento degli obiettivi nella o nelle discipline si pensa che sia dovuto a:</w:t>
            </w:r>
          </w:p>
          <w:p w14:paraId="6D386FE7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2929EEE0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>inadeguatezza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del PDP</w:t>
            </w:r>
          </w:p>
          <w:p w14:paraId="48BDC7E3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33AA385E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>mancata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adozione degli strumenti previsti dal PDP</w:t>
            </w:r>
          </w:p>
          <w:p w14:paraId="24412D04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7368B523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>scarsa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dimestichezza del docente nell'utilizzo degli strumenti e delle strategie previste</w:t>
            </w:r>
          </w:p>
          <w:p w14:paraId="12F9F2E2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19E782A0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>scarso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impegno/motivazione/autostima dell'alunno</w:t>
            </w:r>
          </w:p>
          <w:p w14:paraId="618AE247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2817B9CD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>difficoltà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dell'alunno nell'utilizzo degli strumenti e delle strategie previste dal PDP</w:t>
            </w:r>
          </w:p>
          <w:p w14:paraId="313FB88D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7497D335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Il Consiglio di Classe ha fatto una verifica sulle ragioni della scarsa efficacia degli strumenti previsti?</w:t>
            </w:r>
          </w:p>
          <w:p w14:paraId="7F8E9E39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838" w14:textId="77777777" w:rsidR="000469AD" w:rsidRDefault="00010781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B64" w14:textId="77777777" w:rsidR="000469AD" w:rsidRDefault="00010781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  <w:t>NO</w:t>
            </w:r>
          </w:p>
          <w:p w14:paraId="5D779D5E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  <w:p w14:paraId="50DD0AAB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  <w:p w14:paraId="4AEF3510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  <w:p w14:paraId="55D372B7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  <w:p w14:paraId="2BE4B065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B54" w14:textId="77777777" w:rsidR="000469AD" w:rsidRPr="00010781" w:rsidRDefault="00010781" w:rsidP="000469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it-IT"/>
              </w:rPr>
            </w:pPr>
            <w:r w:rsidRPr="0001078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it-IT"/>
              </w:rPr>
              <w:t>IN PARTE</w:t>
            </w:r>
          </w:p>
          <w:p w14:paraId="3803F126" w14:textId="77777777" w:rsidR="000469AD" w:rsidRPr="00010781" w:rsidRDefault="000469AD" w:rsidP="000469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it-IT"/>
              </w:rPr>
            </w:pPr>
          </w:p>
          <w:p w14:paraId="0A470D8F" w14:textId="77777777" w:rsidR="000469AD" w:rsidRPr="00010781" w:rsidRDefault="000469AD" w:rsidP="000469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it-IT"/>
              </w:rPr>
            </w:pPr>
          </w:p>
        </w:tc>
      </w:tr>
      <w:tr w:rsidR="000469AD" w14:paraId="2A8FACA1" w14:textId="77777777" w:rsidTr="00010781">
        <w:trPr>
          <w:gridAfter w:val="1"/>
          <w:wAfter w:w="601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B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Gli strumenti compensativi e dispensativi sono stati efficaci?</w:t>
            </w:r>
          </w:p>
          <w:p w14:paraId="38B240D0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296D4DCC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614E439B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Il Consiglio di Classe ha curato l'acquisizione da parte dell'alunno delle competenze per un efficiente utilizzo degli strumenti compensativi?</w:t>
            </w:r>
          </w:p>
          <w:p w14:paraId="12846981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7CD02551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Altre considerazioni………………………………………………………………...</w:t>
            </w:r>
          </w:p>
          <w:p w14:paraId="5834A21D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EF4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  <w:p w14:paraId="7B7C7079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  <w:p w14:paraId="6FF3B948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  <w:p w14:paraId="7417EB93" w14:textId="77777777" w:rsidR="000469AD" w:rsidRDefault="000469AD" w:rsidP="000469AD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04F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4EB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0469AD" w14:paraId="41EB6FBC" w14:textId="77777777" w:rsidTr="00010781">
        <w:trPr>
          <w:gridAfter w:val="1"/>
          <w:wAfter w:w="601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D7C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lang w:eastAsia="it-IT"/>
              </w:rPr>
            </w:pPr>
            <w:r>
              <w:rPr>
                <w:rFonts w:ascii="Helvetica-Bold" w:hAnsi="Helvetica-Bold" w:cs="Helvetica-Bold"/>
                <w:b/>
                <w:bCs/>
                <w:lang w:eastAsia="it-IT"/>
              </w:rPr>
              <w:t>3) I RAPPORTI SCUOLA-FAMIGLIA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573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9BA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351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0469AD" w14:paraId="0873A2C4" w14:textId="77777777" w:rsidTr="00010781">
        <w:trPr>
          <w:gridAfter w:val="1"/>
          <w:wAfter w:w="601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9D1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La scuola ha assunto e rispettato gli obblighi di collaborazione e comunicazione verso la famiglia dell'alunno?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438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95F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17F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0469AD" w14:paraId="73C3F0B3" w14:textId="77777777" w:rsidTr="00010781">
        <w:trPr>
          <w:gridAfter w:val="1"/>
          <w:wAfter w:w="601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392" w14:textId="77777777" w:rsidR="000469AD" w:rsidRDefault="000469AD" w:rsidP="0004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Il Consiglio di Classe ha comunicato ai genitori il persistere delle difficoltà di apprendimento o dello scarso rendimento, nonostante le attività di sostegno e recupero poste in essere?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4FD" w14:textId="77777777" w:rsidR="000469AD" w:rsidRDefault="000469AD" w:rsidP="000469A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56F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DA8" w14:textId="77777777" w:rsidR="000469AD" w:rsidRDefault="000469AD" w:rsidP="000469AD">
            <w:pPr>
              <w:keepLines/>
              <w:spacing w:after="0" w:line="240" w:lineRule="auto"/>
              <w:rPr>
                <w:rFonts w:ascii="Helvetica-Bold" w:hAnsi="Helvetica-Bold" w:cs="Helvetica-Bold"/>
                <w:b/>
                <w:bCs/>
                <w:i/>
                <w:iCs/>
                <w:lang w:eastAsia="it-IT"/>
              </w:rPr>
            </w:pPr>
          </w:p>
        </w:tc>
      </w:tr>
      <w:tr w:rsidR="000469AD" w14:paraId="4E8A1199" w14:textId="77777777" w:rsidTr="00010781">
        <w:trPr>
          <w:gridAfter w:val="1"/>
          <w:wAfter w:w="601" w:type="dxa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57C" w14:textId="77777777" w:rsidR="000469AD" w:rsidRDefault="000469AD" w:rsidP="000469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Proposte operative/Osservazioni</w:t>
            </w:r>
          </w:p>
          <w:p w14:paraId="7A719398" w14:textId="77777777" w:rsidR="000469AD" w:rsidRDefault="000469AD" w:rsidP="000107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01078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2382E58" w14:textId="77777777" w:rsidR="000469AD" w:rsidRDefault="000469AD" w:rsidP="000107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01078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14:paraId="7056D72F" w14:textId="77777777" w:rsidR="00010781" w:rsidRDefault="00010781" w:rsidP="0001078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1D1E73C" w14:textId="77777777" w:rsidR="000469AD" w:rsidRDefault="000469AD" w:rsidP="000469AD">
      <w:pPr>
        <w:keepLines/>
        <w:spacing w:after="0" w:line="240" w:lineRule="auto"/>
        <w:rPr>
          <w:rFonts w:ascii="Helvetica-Bold" w:hAnsi="Helvetica-Bold" w:cs="Helvetica-Bold"/>
          <w:b/>
          <w:bCs/>
          <w:i/>
          <w:iCs/>
          <w:lang w:eastAsia="it-IT"/>
        </w:rPr>
      </w:pPr>
    </w:p>
    <w:tbl>
      <w:tblPr>
        <w:tblW w:w="10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5443"/>
      </w:tblGrid>
      <w:tr w:rsidR="000469AD" w14:paraId="46C83E06" w14:textId="77777777" w:rsidTr="000469AD">
        <w:trPr>
          <w:trHeight w:val="235"/>
        </w:trPr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BBAC" w14:textId="77777777" w:rsidR="00010781" w:rsidRDefault="00010781">
            <w:pPr>
              <w:pStyle w:val="Default"/>
              <w:jc w:val="center"/>
              <w:rPr>
                <w:rFonts w:ascii="Helvetica-Bold" w:hAnsi="Helvetica-Bold" w:cs="Helvetica-Bold"/>
                <w:color w:val="auto"/>
                <w:sz w:val="22"/>
                <w:szCs w:val="22"/>
              </w:rPr>
            </w:pPr>
          </w:p>
          <w:p w14:paraId="0D4C64EB" w14:textId="77777777" w:rsidR="000469AD" w:rsidRDefault="000469AD">
            <w:pPr>
              <w:pStyle w:val="Default"/>
              <w:jc w:val="center"/>
              <w:rPr>
                <w:rFonts w:ascii="Helvetica-Bold" w:hAnsi="Helvetica-Bold" w:cs="Helvetica-Bold"/>
                <w:color w:val="auto"/>
                <w:sz w:val="22"/>
                <w:szCs w:val="22"/>
              </w:rPr>
            </w:pPr>
            <w:r>
              <w:rPr>
                <w:rFonts w:ascii="Helvetica-Bold" w:hAnsi="Helvetica-Bold" w:cs="Helvetica-Bold"/>
                <w:color w:val="auto"/>
                <w:sz w:val="22"/>
                <w:szCs w:val="22"/>
              </w:rPr>
              <w:t>SOTTOSCRITTORI DEL PDP</w:t>
            </w:r>
          </w:p>
        </w:tc>
      </w:tr>
      <w:tr w:rsidR="000469AD" w14:paraId="7DC38B9B" w14:textId="77777777" w:rsidTr="000469AD">
        <w:trPr>
          <w:trHeight w:val="25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DEE" w14:textId="77777777" w:rsidR="000469AD" w:rsidRDefault="000469AD">
            <w:pPr>
              <w:pStyle w:val="Default"/>
              <w:rPr>
                <w:rFonts w:ascii="Helvetica-Bold" w:hAnsi="Helvetica-Bold" w:cs="Helvetica-Bold"/>
                <w:color w:val="auto"/>
                <w:sz w:val="22"/>
                <w:szCs w:val="22"/>
              </w:rPr>
            </w:pPr>
            <w:r>
              <w:rPr>
                <w:rFonts w:ascii="Helvetica-Bold" w:hAnsi="Helvetica-Bold" w:cs="Helvetica-Bold"/>
                <w:color w:val="auto"/>
                <w:sz w:val="22"/>
                <w:szCs w:val="22"/>
              </w:rPr>
              <w:t xml:space="preserve">Docenti del Consiglio di Classe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D75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Discipline/attività</w:t>
            </w:r>
          </w:p>
        </w:tc>
      </w:tr>
      <w:tr w:rsidR="000469AD" w14:paraId="114A39BE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BCC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FEE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3FD71367" w14:textId="77777777" w:rsidTr="000469AD">
        <w:trPr>
          <w:trHeight w:val="5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E0D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31E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059E1CB4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9D9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518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56C68E21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6D9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1CF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6D55B40D" w14:textId="77777777" w:rsidTr="000469AD">
        <w:trPr>
          <w:trHeight w:val="5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277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6FA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3814FB3E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1C2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3CD9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0BFF209D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C06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523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3D9CD146" w14:textId="77777777" w:rsidTr="000469AD">
        <w:trPr>
          <w:trHeight w:val="48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08B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675" w14:textId="77777777" w:rsidR="000469AD" w:rsidRDefault="000469AD">
            <w:pPr>
              <w:spacing w:after="0" w:line="240" w:lineRule="auto"/>
              <w:jc w:val="center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4252BF97" w14:textId="77777777" w:rsidTr="000469AD">
        <w:trPr>
          <w:trHeight w:val="98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D31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Genitori</w:t>
            </w:r>
          </w:p>
          <w:p w14:paraId="7B738491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  <w:p w14:paraId="19B1B1BA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r>
              <w:rPr>
                <w:rFonts w:ascii="Helvetica-Bold" w:hAnsi="Helvetica-Bold" w:cs="Helvetica-Bold"/>
                <w:lang w:eastAsia="it-IT"/>
              </w:rPr>
              <w:t>_______________________________</w:t>
            </w:r>
          </w:p>
          <w:p w14:paraId="50FBFA92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03F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</w:tr>
      <w:tr w:rsidR="000469AD" w14:paraId="2EEA1F09" w14:textId="77777777" w:rsidTr="000469AD">
        <w:trPr>
          <w:trHeight w:val="500"/>
        </w:trPr>
        <w:tc>
          <w:tcPr>
            <w:tcW w:w="10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3AF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  <w:proofErr w:type="gramStart"/>
            <w:r>
              <w:rPr>
                <w:rFonts w:ascii="Helvetica-Bold" w:hAnsi="Helvetica-Bold" w:cs="Helvetica-Bold"/>
                <w:lang w:eastAsia="it-IT"/>
              </w:rPr>
              <w:t xml:space="preserve">Data:   </w:t>
            </w:r>
            <w:proofErr w:type="gramEnd"/>
            <w:r>
              <w:rPr>
                <w:rFonts w:ascii="Helvetica-Bold" w:hAnsi="Helvetica-Bold" w:cs="Helvetica-Bold"/>
                <w:lang w:eastAsia="it-IT"/>
              </w:rPr>
              <w:t xml:space="preserve">                                                                                                                       Luogo: Ruvo di Puglia </w:t>
            </w:r>
          </w:p>
          <w:p w14:paraId="6707BCFD" w14:textId="77777777" w:rsidR="000469AD" w:rsidRDefault="000469AD">
            <w:pPr>
              <w:spacing w:after="0" w:line="240" w:lineRule="auto"/>
              <w:rPr>
                <w:rFonts w:ascii="Helvetica-Bold" w:hAnsi="Helvetica-Bold" w:cs="Helvetica-Bold"/>
                <w:lang w:eastAsia="it-IT"/>
              </w:rPr>
            </w:pPr>
          </w:p>
        </w:tc>
      </w:tr>
    </w:tbl>
    <w:p w14:paraId="66B5700A" w14:textId="77777777" w:rsidR="000469AD" w:rsidRDefault="000469AD" w:rsidP="000469AD">
      <w:pPr>
        <w:spacing w:after="0" w:line="240" w:lineRule="auto"/>
        <w:rPr>
          <w:rFonts w:ascii="Helvetica-Bold" w:hAnsi="Helvetica-Bold" w:cs="Helvetica-Bold"/>
          <w:lang w:eastAsia="it-IT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it-IT"/>
        </w:rPr>
        <w:drawing>
          <wp:inline distT="0" distB="0" distL="0" distR="0" wp14:anchorId="4A7F68C0" wp14:editId="14E27D65">
            <wp:extent cx="142875" cy="142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9980C51" w14:textId="77777777" w:rsidR="00D7352F" w:rsidRDefault="00D7352F"/>
    <w:sectPr w:rsidR="00D7352F" w:rsidSect="0001078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909B5"/>
    <w:multiLevelType w:val="hybridMultilevel"/>
    <w:tmpl w:val="260C0B5C"/>
    <w:lvl w:ilvl="0" w:tplc="DCE28D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BA3086"/>
    <w:multiLevelType w:val="hybridMultilevel"/>
    <w:tmpl w:val="BFC09D3C"/>
    <w:lvl w:ilvl="0" w:tplc="DCE28D02">
      <w:start w:val="1"/>
      <w:numFmt w:val="bullet"/>
      <w:lvlText w:val=""/>
      <w:lvlJc w:val="left"/>
      <w:pPr>
        <w:ind w:left="36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AD"/>
    <w:rsid w:val="00010781"/>
    <w:rsid w:val="000469AD"/>
    <w:rsid w:val="0006207A"/>
    <w:rsid w:val="002B649C"/>
    <w:rsid w:val="006F7B36"/>
    <w:rsid w:val="007A3C22"/>
    <w:rsid w:val="007D7668"/>
    <w:rsid w:val="00B42B58"/>
    <w:rsid w:val="00D7352F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B9B"/>
  <w15:docId w15:val="{EF4E879B-A0E4-48EC-A5B7-BF45EDB3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9AD"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0469AD"/>
    <w:pPr>
      <w:keepNext/>
      <w:spacing w:after="0" w:line="240" w:lineRule="auto"/>
      <w:ind w:left="1620" w:hanging="16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469AD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469AD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69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69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469AD"/>
    <w:pPr>
      <w:ind w:left="720"/>
    </w:pPr>
  </w:style>
  <w:style w:type="paragraph" w:customStyle="1" w:styleId="Default">
    <w:name w:val="Default"/>
    <w:uiPriority w:val="99"/>
    <w:rsid w:val="000469A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bovioruvo.gov,i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vio@pec.scuolaelementarebovioruvo.it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baee15700e@istruzione.i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cuolabovioruvo.gov,it" TargetMode="External"/><Relationship Id="rId15" Type="http://schemas.openxmlformats.org/officeDocument/2006/relationships/image" Target="media/image5.png"/><Relationship Id="rId10" Type="http://schemas.openxmlformats.org/officeDocument/2006/relationships/hyperlink" Target="mailto:bovio@pec.scuolaelementarebovioruv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ee15700e@istruzione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ritadipalo@gmail.com</cp:lastModifiedBy>
  <cp:revision>2</cp:revision>
  <dcterms:created xsi:type="dcterms:W3CDTF">2023-10-16T08:38:00Z</dcterms:created>
  <dcterms:modified xsi:type="dcterms:W3CDTF">2023-10-16T08:38:00Z</dcterms:modified>
</cp:coreProperties>
</file>